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WILLIAMSON COUNTY CTE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B03071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4A368C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2F15D7">
        <w:rPr>
          <w:rFonts w:ascii="Times New Roman" w:hAnsi="Times New Roman" w:cs="Times New Roman"/>
          <w:sz w:val="24"/>
          <w:szCs w:val="24"/>
        </w:rPr>
        <w:t xml:space="preserve">January </w:t>
      </w:r>
      <w:r w:rsidR="00F464D1">
        <w:rPr>
          <w:rFonts w:ascii="Times New Roman" w:hAnsi="Times New Roman" w:cs="Times New Roman"/>
          <w:sz w:val="24"/>
          <w:szCs w:val="24"/>
        </w:rPr>
        <w:t>12, 2024</w:t>
      </w:r>
      <w:r w:rsidR="002F15D7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6D4D05">
        <w:rPr>
          <w:rFonts w:ascii="Times New Roman" w:hAnsi="Times New Roman" w:cs="Times New Roman"/>
          <w:sz w:val="24"/>
          <w:szCs w:val="24"/>
        </w:rPr>
        <w:t>s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251915">
        <w:rPr>
          <w:rFonts w:ascii="Times New Roman" w:hAnsi="Times New Roman" w:cs="Times New Roman"/>
          <w:sz w:val="24"/>
          <w:szCs w:val="24"/>
        </w:rPr>
        <w:t>Bills</w:t>
      </w:r>
      <w:proofErr w:type="gramEnd"/>
      <w:r w:rsidR="00251915">
        <w:rPr>
          <w:rFonts w:ascii="Times New Roman" w:hAnsi="Times New Roman" w:cs="Times New Roman"/>
          <w:sz w:val="24"/>
          <w:szCs w:val="24"/>
        </w:rPr>
        <w:t xml:space="preserve"> Payable</w:t>
      </w:r>
      <w:r w:rsidR="00B03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237B20" w:rsidRDefault="00237B20" w:rsidP="00BB38C4">
      <w:pPr>
        <w:rPr>
          <w:rFonts w:ascii="Times New Roman" w:hAnsi="Times New Roman" w:cs="Times New Roman"/>
          <w:sz w:val="24"/>
          <w:szCs w:val="24"/>
        </w:rPr>
      </w:pPr>
    </w:p>
    <w:p w:rsidR="00F63E1F" w:rsidRDefault="00237B20" w:rsidP="00BB38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7B20">
        <w:rPr>
          <w:rFonts w:ascii="Times New Roman" w:hAnsi="Times New Roman" w:cs="Times New Roman"/>
          <w:sz w:val="24"/>
          <w:szCs w:val="24"/>
        </w:rPr>
        <w:t xml:space="preserve">5.         </w:t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2024 L2 Review</w:t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92B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F63E1F" w:rsidRDefault="00F63E1F" w:rsidP="00BB38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237B20" w:rsidRPr="00237B20" w:rsidRDefault="00F63E1F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6.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FY24 Additional Allocation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#4</w:t>
      </w:r>
      <w:r w:rsidR="00237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37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B0307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E1F">
        <w:rPr>
          <w:rFonts w:ascii="Times New Roman" w:hAnsi="Times New Roman" w:cs="Times New Roman"/>
          <w:sz w:val="24"/>
          <w:szCs w:val="24"/>
        </w:rPr>
        <w:t>7</w:t>
      </w:r>
      <w:r w:rsidR="00BB38C4">
        <w:rPr>
          <w:rFonts w:ascii="Times New Roman" w:hAnsi="Times New Roman" w:cs="Times New Roman"/>
          <w:sz w:val="24"/>
          <w:szCs w:val="24"/>
        </w:rPr>
        <w:t>.</w:t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AF4628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F63E1F">
        <w:rPr>
          <w:rFonts w:ascii="Times New Roman" w:hAnsi="Times New Roman" w:cs="Times New Roman"/>
          <w:sz w:val="24"/>
          <w:szCs w:val="24"/>
        </w:rPr>
        <w:t>8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148F"/>
    <w:rsid w:val="00037BFC"/>
    <w:rsid w:val="00066834"/>
    <w:rsid w:val="00194BC3"/>
    <w:rsid w:val="001D6485"/>
    <w:rsid w:val="00237B20"/>
    <w:rsid w:val="00251915"/>
    <w:rsid w:val="00274B79"/>
    <w:rsid w:val="0028143B"/>
    <w:rsid w:val="002E6F06"/>
    <w:rsid w:val="002F15D7"/>
    <w:rsid w:val="00306276"/>
    <w:rsid w:val="00392B40"/>
    <w:rsid w:val="003A6CE2"/>
    <w:rsid w:val="003C41AC"/>
    <w:rsid w:val="003F0EA3"/>
    <w:rsid w:val="004A368C"/>
    <w:rsid w:val="00565F72"/>
    <w:rsid w:val="0057265F"/>
    <w:rsid w:val="0058106D"/>
    <w:rsid w:val="00603407"/>
    <w:rsid w:val="00640E01"/>
    <w:rsid w:val="006D4D05"/>
    <w:rsid w:val="007B606F"/>
    <w:rsid w:val="00815771"/>
    <w:rsid w:val="00840DAB"/>
    <w:rsid w:val="00887353"/>
    <w:rsid w:val="008F12A7"/>
    <w:rsid w:val="009303F4"/>
    <w:rsid w:val="00957FDE"/>
    <w:rsid w:val="009801AF"/>
    <w:rsid w:val="009C168B"/>
    <w:rsid w:val="00A213A1"/>
    <w:rsid w:val="00A26F47"/>
    <w:rsid w:val="00A53DDD"/>
    <w:rsid w:val="00A7326F"/>
    <w:rsid w:val="00A823AD"/>
    <w:rsid w:val="00A959FA"/>
    <w:rsid w:val="00A95FD0"/>
    <w:rsid w:val="00A97AAF"/>
    <w:rsid w:val="00AE728F"/>
    <w:rsid w:val="00AF4628"/>
    <w:rsid w:val="00B03071"/>
    <w:rsid w:val="00B85381"/>
    <w:rsid w:val="00BB38C4"/>
    <w:rsid w:val="00BB644E"/>
    <w:rsid w:val="00C04992"/>
    <w:rsid w:val="00C06B84"/>
    <w:rsid w:val="00C25B77"/>
    <w:rsid w:val="00C500B1"/>
    <w:rsid w:val="00C80942"/>
    <w:rsid w:val="00CA372D"/>
    <w:rsid w:val="00D71DE0"/>
    <w:rsid w:val="00D819A7"/>
    <w:rsid w:val="00DC7D81"/>
    <w:rsid w:val="00E17578"/>
    <w:rsid w:val="00E73F26"/>
    <w:rsid w:val="00F464D1"/>
    <w:rsid w:val="00F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F292A-2959-4BAC-99E1-B3A68D7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9</cp:revision>
  <cp:lastPrinted>2023-01-03T20:45:00Z</cp:lastPrinted>
  <dcterms:created xsi:type="dcterms:W3CDTF">2021-12-14T21:36:00Z</dcterms:created>
  <dcterms:modified xsi:type="dcterms:W3CDTF">2024-01-04T21:22:00Z</dcterms:modified>
</cp:coreProperties>
</file>